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A0" w:rsidRPr="00C05D2B" w:rsidRDefault="00162693" w:rsidP="002D47A0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b/>
          <w:sz w:val="28"/>
          <w:szCs w:val="28"/>
          <w:lang w:val="en-US"/>
        </w:rPr>
        <w:t>(a) little     (a)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is staying at the cottage for ... days.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Very ... people can afford to pay those prices.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lot of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ate very ... at dinner.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Let’s have ... break.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has written a lot of books but I have only read ... of them.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There is ... hole in my sock.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lastRenderedPageBreak/>
        <w:t>I slept very ... last night.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Do you mind waiting ... while?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There are very ... apples left.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... weeks ago I ordered a cassette recorder from your firm.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lot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 had never seen a road accident and I was ... frightened.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many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 you stay ... days longer?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 may be ... minutes late.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lastRenderedPageBreak/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has bought ... eggs and ... milk.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 /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 /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 /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few /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 /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Can’t you stay ... longer?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I’d like to have ... words with you when you have got a moment.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 I give you ... advice?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is eating so ... – I’m quite worried.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When we went to Rome we had too ... time to see all the things we wanted to see.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lot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Would you like some more tea?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Just ... 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 know … about painting (= almost nothing).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lot of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 know … about painting (= something).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23.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… birds can be seen in that place (= almost none).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… birds can be seen in that place (= some birds).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25.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He has … friends and lives a lonely life (= almost none).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lastRenderedPageBreak/>
        <w:t>26.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He has … friends who call to see him quite frequently (= some friends).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many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27.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There is … change in his appearance (= almost no change).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28.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There is … change in his appearance (= some change).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29.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 shipwrecked sailors had no food and … water (= almost none).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30.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… people would agree with you (= almost none).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 xml:space="preserve">D) </w:t>
      </w:r>
      <w:r w:rsidRPr="00C05D2B">
        <w:rPr>
          <w:rFonts w:ascii="Times New Roman" w:hAnsi="Times New Roman" w:cs="Times New Roman"/>
          <w:sz w:val="28"/>
          <w:szCs w:val="28"/>
        </w:rPr>
        <w:t>А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 xml:space="preserve">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31.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He earns … money and can live quite comfortably on it.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32.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read very … during summer holiday.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33.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He has … chance of winning (= not enough).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much 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34.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Very … people can afford to have a rest abroad.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35.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I want to have … words with you when you are free.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36.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Mr. Smith is on the phone right now. Would you mind waiting … ? (= a short time)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37.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 you spare me … time?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lastRenderedPageBreak/>
        <w:t>38.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This sauce needs … salt.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many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39.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They have very … money.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40.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When we were in Paris we had too … time to see all the sights.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41.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She works too … . I’m quite worried about her health.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much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 xml:space="preserve">B) many 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lot of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42.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When did you meet him?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… days ago.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Much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43.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We must hurry. We have … time.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much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44.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Don’t hurry up! We have … time.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much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45.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Do you mind if I ask you … questions?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much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46.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Have you ever been to London?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Yes, I’ve been there … times.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47.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 you lend me … money?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48.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Can you lend me … dollars?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a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much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a few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49.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This town is a boring place to visit, so … tourists come here.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a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B) few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D)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E) many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50.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Would you like milk in your coffee?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- Yes, please. … .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05D2B">
        <w:rPr>
          <w:rFonts w:ascii="Times New Roman" w:hAnsi="Times New Roman" w:cs="Times New Roman"/>
          <w:sz w:val="28"/>
          <w:szCs w:val="28"/>
          <w:lang w:val="en-US"/>
        </w:rPr>
        <w:t>A) Little</w:t>
      </w:r>
      <w:r w:rsidRPr="00C05D2B">
        <w:rPr>
          <w:rFonts w:ascii="Times New Roman" w:hAnsi="Times New Roman" w:cs="Times New Roman"/>
          <w:sz w:val="28"/>
          <w:szCs w:val="28"/>
          <w:lang w:val="en-US"/>
        </w:rPr>
        <w:tab/>
        <w:t>C) A little</w:t>
      </w:r>
    </w:p>
    <w:p w:rsidR="002D47A0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05D2B">
        <w:rPr>
          <w:rFonts w:ascii="Times New Roman" w:hAnsi="Times New Roman" w:cs="Times New Roman"/>
          <w:sz w:val="28"/>
          <w:szCs w:val="28"/>
        </w:rPr>
        <w:t>B) Few</w:t>
      </w:r>
      <w:r w:rsidRPr="00C05D2B">
        <w:rPr>
          <w:rFonts w:ascii="Times New Roman" w:hAnsi="Times New Roman" w:cs="Times New Roman"/>
          <w:sz w:val="28"/>
          <w:szCs w:val="28"/>
        </w:rPr>
        <w:tab/>
        <w:t>D) A few</w:t>
      </w:r>
    </w:p>
    <w:p w:rsidR="0037082B" w:rsidRPr="00C05D2B" w:rsidRDefault="002D47A0" w:rsidP="002D47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05D2B">
        <w:rPr>
          <w:rFonts w:ascii="Times New Roman" w:hAnsi="Times New Roman" w:cs="Times New Roman"/>
          <w:sz w:val="28"/>
          <w:szCs w:val="28"/>
        </w:rPr>
        <w:tab/>
        <w:t>E) Much</w:t>
      </w:r>
    </w:p>
    <w:sectPr w:rsidR="0037082B" w:rsidRPr="00C05D2B" w:rsidSect="00C05D2B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867" w:rsidRDefault="001A0867" w:rsidP="00C05D2B">
      <w:pPr>
        <w:spacing w:after="0" w:line="240" w:lineRule="auto"/>
      </w:pPr>
      <w:r>
        <w:separator/>
      </w:r>
    </w:p>
  </w:endnote>
  <w:endnote w:type="continuationSeparator" w:id="1">
    <w:p w:rsidR="001A0867" w:rsidRDefault="001A0867" w:rsidP="00C0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423641"/>
      <w:docPartObj>
        <w:docPartGallery w:val="Page Numbers (Bottom of Page)"/>
        <w:docPartUnique/>
      </w:docPartObj>
    </w:sdtPr>
    <w:sdtContent>
      <w:p w:rsidR="00C05D2B" w:rsidRDefault="00C05D2B">
        <w:pPr>
          <w:pStyle w:val="a6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05D2B" w:rsidRDefault="00C05D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867" w:rsidRDefault="001A0867" w:rsidP="00C05D2B">
      <w:pPr>
        <w:spacing w:after="0" w:line="240" w:lineRule="auto"/>
      </w:pPr>
      <w:r>
        <w:separator/>
      </w:r>
    </w:p>
  </w:footnote>
  <w:footnote w:type="continuationSeparator" w:id="1">
    <w:p w:rsidR="001A0867" w:rsidRDefault="001A0867" w:rsidP="00C05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693"/>
    <w:rsid w:val="00162693"/>
    <w:rsid w:val="001A0867"/>
    <w:rsid w:val="002D47A0"/>
    <w:rsid w:val="004421E8"/>
    <w:rsid w:val="00A24C41"/>
    <w:rsid w:val="00C05D2B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7A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0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5D2B"/>
  </w:style>
  <w:style w:type="paragraph" w:styleId="a6">
    <w:name w:val="footer"/>
    <w:basedOn w:val="a"/>
    <w:link w:val="a7"/>
    <w:uiPriority w:val="99"/>
    <w:unhideWhenUsed/>
    <w:rsid w:val="00C0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5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5553</Characters>
  <Application>Microsoft Office Word</Application>
  <DocSecurity>0</DocSecurity>
  <Lines>46</Lines>
  <Paragraphs>13</Paragraphs>
  <ScaleCrop>false</ScaleCrop>
  <Company>Microsoft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2011-02-07T23:52:00Z</dcterms:created>
  <dcterms:modified xsi:type="dcterms:W3CDTF">2011-02-07T23:54:00Z</dcterms:modified>
</cp:coreProperties>
</file>